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B92BD" w14:textId="3AE5E2CB" w:rsidR="00E1137D" w:rsidRDefault="00E1137D" w:rsidP="00E1137D">
      <w:pPr>
        <w:ind w:firstLine="708"/>
        <w:jc w:val="both"/>
      </w:pPr>
      <w:r>
        <w:t>Temeljem članka 11. stavka 1. i 4. Zakona o pravu na pristup informacijam</w:t>
      </w:r>
      <w:r w:rsidR="008739AE">
        <w:t>a („Narodne novine“ br. 25/13,</w:t>
      </w:r>
      <w:r>
        <w:t xml:space="preserve"> 85/15</w:t>
      </w:r>
      <w:r w:rsidR="008739AE">
        <w:t xml:space="preserve"> i 69/22</w:t>
      </w:r>
      <w:r>
        <w:t xml:space="preserve">) i članka 47. stavka 3. točke 24. Statuta Grada Vukovara (Službeni vjesnik Grada Vukovara br. 4/09, 7/11, 4/12 7/13, 7/15, 1/18, 2/18 – pročišćeni tekst, </w:t>
      </w:r>
      <w:r w:rsidRPr="00A3182F">
        <w:t>7/19 – Odluka Ustavnog</w:t>
      </w:r>
      <w:r>
        <w:t xml:space="preserve"> suda Republike Hrvatske, 3/20</w:t>
      </w:r>
      <w:r w:rsidR="00D008E6">
        <w:t xml:space="preserve">, </w:t>
      </w:r>
      <w:r>
        <w:t>3/21</w:t>
      </w:r>
      <w:r w:rsidR="00D008E6">
        <w:t xml:space="preserve"> i 15/22</w:t>
      </w:r>
      <w:r w:rsidR="00AC3551">
        <w:t>)</w:t>
      </w:r>
      <w:r w:rsidR="00924C10">
        <w:t xml:space="preserve"> Gradonačelnik Grada Vukovara </w:t>
      </w:r>
      <w:r w:rsidR="00C4396B">
        <w:t>4</w:t>
      </w:r>
      <w:r w:rsidR="00AC3551">
        <w:t xml:space="preserve">. </w:t>
      </w:r>
      <w:r w:rsidR="00C4396B">
        <w:t>studenoga</w:t>
      </w:r>
      <w:r w:rsidR="00AC3551">
        <w:t xml:space="preserve"> 202</w:t>
      </w:r>
      <w:r w:rsidR="005A4803">
        <w:t>5</w:t>
      </w:r>
      <w:r>
        <w:t>., donosi</w:t>
      </w:r>
    </w:p>
    <w:p w14:paraId="79B92929" w14:textId="77777777" w:rsidR="00E1137D" w:rsidRDefault="00E1137D" w:rsidP="00E1137D">
      <w:pPr>
        <w:rPr>
          <w:b/>
        </w:rPr>
      </w:pPr>
    </w:p>
    <w:p w14:paraId="4F6CF531" w14:textId="670BB99E" w:rsidR="00E1137D" w:rsidRDefault="00327607" w:rsidP="00E1137D">
      <w:pPr>
        <w:jc w:val="center"/>
        <w:rPr>
          <w:b/>
        </w:rPr>
      </w:pPr>
      <w:r>
        <w:rPr>
          <w:b/>
        </w:rPr>
        <w:t xml:space="preserve">Odluku o </w:t>
      </w:r>
      <w:r w:rsidR="00386CE3">
        <w:rPr>
          <w:b/>
        </w:rPr>
        <w:t xml:space="preserve">izmjeni i </w:t>
      </w:r>
      <w:r>
        <w:rPr>
          <w:b/>
        </w:rPr>
        <w:t>dopuni</w:t>
      </w:r>
      <w:r w:rsidR="00E1137D">
        <w:rPr>
          <w:b/>
        </w:rPr>
        <w:t xml:space="preserve"> Plana </w:t>
      </w:r>
    </w:p>
    <w:p w14:paraId="220736D7" w14:textId="24EA872F" w:rsidR="00E1137D" w:rsidRDefault="00E1137D" w:rsidP="00E1137D">
      <w:pPr>
        <w:jc w:val="center"/>
        <w:rPr>
          <w:b/>
        </w:rPr>
      </w:pPr>
      <w:r>
        <w:rPr>
          <w:b/>
        </w:rPr>
        <w:t xml:space="preserve"> </w:t>
      </w:r>
      <w:r w:rsidR="00AC26D0">
        <w:rPr>
          <w:b/>
        </w:rPr>
        <w:t>normativnih aktivnosti</w:t>
      </w:r>
      <w:r>
        <w:rPr>
          <w:b/>
        </w:rPr>
        <w:t xml:space="preserve"> Grada Vukovara </w:t>
      </w:r>
      <w:r w:rsidR="00AC3551">
        <w:rPr>
          <w:b/>
        </w:rPr>
        <w:t>za 202</w:t>
      </w:r>
      <w:r w:rsidR="005A4803">
        <w:rPr>
          <w:b/>
        </w:rPr>
        <w:t>5</w:t>
      </w:r>
      <w:r>
        <w:rPr>
          <w:b/>
        </w:rPr>
        <w:t>. godinu</w:t>
      </w:r>
    </w:p>
    <w:p w14:paraId="09CF8803" w14:textId="77777777" w:rsidR="00E1137D" w:rsidRDefault="00E1137D" w:rsidP="00E1137D"/>
    <w:p w14:paraId="79A18D83" w14:textId="77777777" w:rsidR="00E1137D" w:rsidRDefault="00E1137D" w:rsidP="00E1137D">
      <w:pPr>
        <w:jc w:val="center"/>
      </w:pPr>
      <w:r>
        <w:t>I.</w:t>
      </w:r>
    </w:p>
    <w:p w14:paraId="45BEE428" w14:textId="7BB3C0AD" w:rsidR="00E1137D" w:rsidRDefault="00AC26D0" w:rsidP="00E1137D">
      <w:pPr>
        <w:ind w:firstLine="708"/>
        <w:jc w:val="both"/>
      </w:pPr>
      <w:r>
        <w:t>U Planu normativnih aktivnosti</w:t>
      </w:r>
      <w:r w:rsidR="00E1137D">
        <w:t xml:space="preserve"> Grada Vukovara </w:t>
      </w:r>
      <w:r w:rsidR="00AC3551">
        <w:t>za 202</w:t>
      </w:r>
      <w:r w:rsidR="005A4803">
        <w:t>5</w:t>
      </w:r>
      <w:r w:rsidR="00AC3551">
        <w:t>.</w:t>
      </w:r>
      <w:r w:rsidR="00E1137D">
        <w:t xml:space="preserve"> godinu </w:t>
      </w:r>
      <w:r w:rsidR="00365009">
        <w:t xml:space="preserve">KLASA: </w:t>
      </w:r>
      <w:bookmarkStart w:id="0" w:name="_Hlk181176239"/>
      <w:r w:rsidR="00365009">
        <w:t>01</w:t>
      </w:r>
      <w:r w:rsidR="00E45FF2">
        <w:t>1</w:t>
      </w:r>
      <w:r w:rsidR="00365009">
        <w:t>-0</w:t>
      </w:r>
      <w:r w:rsidR="00E45FF2">
        <w:t>3</w:t>
      </w:r>
      <w:r w:rsidR="00365009">
        <w:t>/2</w:t>
      </w:r>
      <w:r w:rsidR="005A4803">
        <w:t>4</w:t>
      </w:r>
      <w:r w:rsidR="00365009">
        <w:t>-01/</w:t>
      </w:r>
      <w:r w:rsidR="005A4803">
        <w:t>11</w:t>
      </w:r>
      <w:r w:rsidR="00365009">
        <w:t>; URBROJ: 2196-1-02-2</w:t>
      </w:r>
      <w:bookmarkEnd w:id="0"/>
      <w:r w:rsidR="009F6FBE">
        <w:t>4</w:t>
      </w:r>
      <w:r w:rsidR="00365009">
        <w:t>-</w:t>
      </w:r>
      <w:r w:rsidR="005A4803">
        <w:t>8</w:t>
      </w:r>
      <w:r w:rsidR="00365009">
        <w:t xml:space="preserve"> </w:t>
      </w:r>
      <w:r w:rsidR="00E1137D">
        <w:t xml:space="preserve">u točki II. </w:t>
      </w:r>
      <w:r w:rsidR="00924C10">
        <w:t xml:space="preserve">mijenja se </w:t>
      </w:r>
      <w:proofErr w:type="spellStart"/>
      <w:r w:rsidR="00924C10">
        <w:t>podtočka</w:t>
      </w:r>
      <w:proofErr w:type="spellEnd"/>
      <w:r w:rsidR="00924C10">
        <w:t xml:space="preserve"> </w:t>
      </w:r>
      <w:r w:rsidR="00C4396B">
        <w:t>6</w:t>
      </w:r>
      <w:r w:rsidR="00AC3551">
        <w:t>. i glasi</w:t>
      </w:r>
      <w:r w:rsidR="00E1137D">
        <w:t>:</w:t>
      </w:r>
    </w:p>
    <w:p w14:paraId="4743BF41" w14:textId="77777777" w:rsidR="00E1137D" w:rsidRDefault="00E1137D" w:rsidP="00E1137D">
      <w:pPr>
        <w:jc w:val="both"/>
      </w:pPr>
    </w:p>
    <w:p w14:paraId="0D0CE999" w14:textId="5B06EA32" w:rsidR="00AC3551" w:rsidRDefault="00AC3551" w:rsidP="00A21BDD">
      <w:pPr>
        <w:ind w:firstLine="708"/>
      </w:pPr>
      <w:r>
        <w:t>„</w:t>
      </w:r>
      <w:r w:rsidR="00C4396B">
        <w:rPr>
          <w:b/>
        </w:rPr>
        <w:t>6</w:t>
      </w:r>
      <w:r w:rsidR="00A21BDD">
        <w:rPr>
          <w:b/>
        </w:rPr>
        <w:t xml:space="preserve">. </w:t>
      </w:r>
      <w:r w:rsidRPr="00A21BDD">
        <w:rPr>
          <w:b/>
        </w:rPr>
        <w:t>UPRAVNI OD</w:t>
      </w:r>
      <w:r w:rsidR="00A21BDD">
        <w:rPr>
          <w:b/>
        </w:rPr>
        <w:t xml:space="preserve">JEL ZA </w:t>
      </w:r>
      <w:r w:rsidR="00C4396B">
        <w:rPr>
          <w:b/>
        </w:rPr>
        <w:t>OBRAZOVANJE, SPORT I BRANITELJE</w:t>
      </w:r>
    </w:p>
    <w:p w14:paraId="591DE9D5" w14:textId="77777777" w:rsidR="00C4396B" w:rsidRPr="00C4396B" w:rsidRDefault="00C4396B" w:rsidP="00C4396B">
      <w:pPr>
        <w:numPr>
          <w:ilvl w:val="0"/>
          <w:numId w:val="6"/>
        </w:numPr>
        <w:jc w:val="both"/>
        <w:rPr>
          <w:sz w:val="22"/>
          <w:szCs w:val="22"/>
        </w:rPr>
      </w:pPr>
      <w:r w:rsidRPr="00C4396B">
        <w:rPr>
          <w:sz w:val="22"/>
          <w:szCs w:val="22"/>
        </w:rPr>
        <w:t>Odluka o kriterijima, mjerilima i načinu financiranja decentraliziranih funkcija osnovnog školstva Grada Vukovara za 2025. godinu,</w:t>
      </w:r>
    </w:p>
    <w:p w14:paraId="6BA06EB6" w14:textId="77777777" w:rsidR="00C4396B" w:rsidRPr="00C4396B" w:rsidRDefault="00C4396B" w:rsidP="00C4396B">
      <w:pPr>
        <w:numPr>
          <w:ilvl w:val="0"/>
          <w:numId w:val="6"/>
        </w:numPr>
        <w:jc w:val="both"/>
        <w:rPr>
          <w:sz w:val="22"/>
          <w:szCs w:val="22"/>
        </w:rPr>
      </w:pPr>
      <w:r w:rsidRPr="00C4396B">
        <w:rPr>
          <w:sz w:val="22"/>
          <w:szCs w:val="22"/>
        </w:rPr>
        <w:t>Odluka o mjerilima za dodjelu nagrada za sportska ostvarenja sportašima Grada Vukovara,</w:t>
      </w:r>
    </w:p>
    <w:p w14:paraId="04C43043" w14:textId="77777777" w:rsidR="00C4396B" w:rsidRPr="00C4396B" w:rsidRDefault="00C4396B" w:rsidP="00C4396B">
      <w:pPr>
        <w:numPr>
          <w:ilvl w:val="0"/>
          <w:numId w:val="6"/>
        </w:numPr>
        <w:jc w:val="both"/>
        <w:rPr>
          <w:sz w:val="22"/>
          <w:szCs w:val="22"/>
        </w:rPr>
      </w:pPr>
      <w:r w:rsidRPr="00C4396B">
        <w:rPr>
          <w:sz w:val="22"/>
          <w:szCs w:val="22"/>
        </w:rPr>
        <w:t>Program javnih potreba iz područja obrazovanja Grada Vukovara za 2025. godinu,</w:t>
      </w:r>
    </w:p>
    <w:p w14:paraId="757C1C6E" w14:textId="77777777" w:rsidR="00C4396B" w:rsidRPr="00C4396B" w:rsidRDefault="00C4396B" w:rsidP="00C4396B">
      <w:pPr>
        <w:numPr>
          <w:ilvl w:val="0"/>
          <w:numId w:val="6"/>
        </w:numPr>
        <w:jc w:val="both"/>
        <w:rPr>
          <w:sz w:val="22"/>
          <w:szCs w:val="22"/>
        </w:rPr>
      </w:pPr>
      <w:r w:rsidRPr="00C4396B">
        <w:rPr>
          <w:sz w:val="22"/>
          <w:szCs w:val="22"/>
        </w:rPr>
        <w:t>Program javnih potreba u sportu Grada Vukovara za 2025. godinu,</w:t>
      </w:r>
    </w:p>
    <w:p w14:paraId="355B9A9A" w14:textId="77777777" w:rsidR="00C4396B" w:rsidRPr="00C4396B" w:rsidRDefault="00C4396B" w:rsidP="00C4396B">
      <w:pPr>
        <w:numPr>
          <w:ilvl w:val="0"/>
          <w:numId w:val="6"/>
        </w:numPr>
        <w:jc w:val="both"/>
        <w:rPr>
          <w:sz w:val="22"/>
          <w:szCs w:val="22"/>
        </w:rPr>
      </w:pPr>
      <w:r w:rsidRPr="00C4396B">
        <w:rPr>
          <w:sz w:val="22"/>
          <w:szCs w:val="22"/>
        </w:rPr>
        <w:t xml:space="preserve">Program javnih potreba iz područja branitelja i stradalnika na području Grada Vukovara za 2025. godinu </w:t>
      </w:r>
    </w:p>
    <w:p w14:paraId="47E0CE1A" w14:textId="77777777" w:rsidR="00011F77" w:rsidRDefault="00386CE3" w:rsidP="005A4803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Pravilnik o sufinanciranju cijene usluge smještaja starijih i nemoćnih osoba na području grada Vukovara</w:t>
      </w:r>
    </w:p>
    <w:p w14:paraId="497FBD1E" w14:textId="20324BC1" w:rsidR="005A4803" w:rsidRDefault="00011F77" w:rsidP="005A4803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Odluka o osnivanju Savjeta mladih Grada Vukovara</w:t>
      </w:r>
      <w:r w:rsidR="005A4803">
        <w:rPr>
          <w:sz w:val="22"/>
          <w:szCs w:val="22"/>
        </w:rPr>
        <w:t>“</w:t>
      </w:r>
    </w:p>
    <w:p w14:paraId="42838939" w14:textId="77777777" w:rsidR="00E1137D" w:rsidRDefault="00E1137D" w:rsidP="00E1137D">
      <w:pPr>
        <w:jc w:val="center"/>
      </w:pPr>
    </w:p>
    <w:p w14:paraId="4B342EDE" w14:textId="77777777" w:rsidR="00E1137D" w:rsidRDefault="00E1137D" w:rsidP="00E1137D">
      <w:pPr>
        <w:jc w:val="center"/>
      </w:pPr>
      <w:r>
        <w:t>II.</w:t>
      </w:r>
    </w:p>
    <w:p w14:paraId="2BF6C85A" w14:textId="6B195428" w:rsidR="00E1137D" w:rsidRDefault="00E1137D" w:rsidP="00E1137D">
      <w:pPr>
        <w:ind w:firstLine="708"/>
        <w:jc w:val="both"/>
        <w:rPr>
          <w:bCs/>
        </w:rPr>
      </w:pPr>
      <w:r>
        <w:rPr>
          <w:bCs/>
        </w:rPr>
        <w:t>Ova</w:t>
      </w:r>
      <w:r w:rsidR="000F78BF">
        <w:rPr>
          <w:bCs/>
        </w:rPr>
        <w:t xml:space="preserve"> </w:t>
      </w:r>
      <w:r w:rsidR="00327607">
        <w:rPr>
          <w:bCs/>
        </w:rPr>
        <w:t>Odluka</w:t>
      </w:r>
      <w:r>
        <w:rPr>
          <w:bCs/>
        </w:rPr>
        <w:t xml:space="preserve"> stupa na </w:t>
      </w:r>
      <w:r w:rsidR="00542261">
        <w:rPr>
          <w:bCs/>
        </w:rPr>
        <w:t>snagu danom donošenja.</w:t>
      </w:r>
    </w:p>
    <w:p w14:paraId="3570E609" w14:textId="77777777" w:rsidR="00E1137D" w:rsidRDefault="00E1137D" w:rsidP="00E1137D">
      <w:pPr>
        <w:ind w:firstLine="708"/>
        <w:jc w:val="both"/>
        <w:rPr>
          <w:bCs/>
        </w:rPr>
      </w:pPr>
    </w:p>
    <w:p w14:paraId="4735A9BB" w14:textId="77777777" w:rsidR="00E1137D" w:rsidRDefault="00E1137D" w:rsidP="00E1137D">
      <w:pPr>
        <w:jc w:val="both"/>
      </w:pPr>
      <w:r>
        <w:t xml:space="preserve">                                                                                                         </w:t>
      </w:r>
    </w:p>
    <w:p w14:paraId="70BD4931" w14:textId="77777777" w:rsidR="00E1137D" w:rsidRPr="00E41B1C" w:rsidRDefault="00E1137D" w:rsidP="00E1137D">
      <w:pPr>
        <w:jc w:val="both"/>
      </w:pPr>
      <w:r w:rsidRPr="00E41B1C">
        <w:t>REPUBLIKA HRVATSKA</w:t>
      </w:r>
    </w:p>
    <w:p w14:paraId="28ADC9F9" w14:textId="77777777" w:rsidR="00E1137D" w:rsidRPr="00E41B1C" w:rsidRDefault="00E1137D" w:rsidP="00E1137D">
      <w:pPr>
        <w:jc w:val="both"/>
      </w:pPr>
      <w:r w:rsidRPr="00E41B1C">
        <w:t>VUKOVARSKO-SRIJEMSKA ŽUPANIJA</w:t>
      </w:r>
    </w:p>
    <w:p w14:paraId="2E2A21F6" w14:textId="77777777" w:rsidR="00E1137D" w:rsidRDefault="00E1137D" w:rsidP="00E1137D">
      <w:r w:rsidRPr="00E41B1C">
        <w:t>GRAD VUKOVAR</w:t>
      </w:r>
    </w:p>
    <w:p w14:paraId="21659F4E" w14:textId="77777777" w:rsidR="00E1137D" w:rsidRDefault="00E1137D" w:rsidP="00E1137D">
      <w:pPr>
        <w:jc w:val="both"/>
      </w:pPr>
      <w:r>
        <w:t>GRADONAČELNIK</w:t>
      </w:r>
    </w:p>
    <w:p w14:paraId="529D2B02" w14:textId="046C7AD9" w:rsidR="00E1137D" w:rsidRDefault="00A21BDD" w:rsidP="00E1137D">
      <w:pPr>
        <w:jc w:val="both"/>
      </w:pPr>
      <w:r>
        <w:t>KLASA:</w:t>
      </w:r>
      <w:r w:rsidR="00B04CA5">
        <w:t xml:space="preserve"> 011-0</w:t>
      </w:r>
      <w:r w:rsidR="00D008E6">
        <w:t>3</w:t>
      </w:r>
      <w:r w:rsidR="00B04CA5">
        <w:t>/</w:t>
      </w:r>
      <w:r w:rsidR="005A4803">
        <w:t>24</w:t>
      </w:r>
      <w:r w:rsidR="00B04CA5">
        <w:t>-01/</w:t>
      </w:r>
      <w:r w:rsidR="005A4803">
        <w:t>11</w:t>
      </w:r>
    </w:p>
    <w:p w14:paraId="7287C3FD" w14:textId="053BCD69" w:rsidR="00E1137D" w:rsidRDefault="00924C10" w:rsidP="00E1137D">
      <w:r>
        <w:t>URBROJ: 2196-1-02-2</w:t>
      </w:r>
      <w:r w:rsidR="005A4803">
        <w:t>5</w:t>
      </w:r>
      <w:r>
        <w:t>-</w:t>
      </w:r>
      <w:r w:rsidR="009160DE">
        <w:t>1</w:t>
      </w:r>
      <w:r w:rsidR="00011F77">
        <w:t>3</w:t>
      </w:r>
    </w:p>
    <w:p w14:paraId="5D76C010" w14:textId="66050AB2" w:rsidR="00E1137D" w:rsidRDefault="000F78BF" w:rsidP="00E1137D">
      <w:pPr>
        <w:jc w:val="both"/>
      </w:pPr>
      <w:r>
        <w:t xml:space="preserve">Vukovar, </w:t>
      </w:r>
      <w:r w:rsidR="00386CE3">
        <w:t>4</w:t>
      </w:r>
      <w:r w:rsidR="00924C10">
        <w:t xml:space="preserve">. </w:t>
      </w:r>
      <w:r w:rsidR="00386CE3">
        <w:t>studenoga</w:t>
      </w:r>
      <w:r w:rsidR="00E1137D">
        <w:t xml:space="preserve"> 202</w:t>
      </w:r>
      <w:r w:rsidR="005A4803">
        <w:t>5</w:t>
      </w:r>
      <w:r w:rsidR="00E1137D">
        <w:t xml:space="preserve">.                                                             </w:t>
      </w:r>
    </w:p>
    <w:p w14:paraId="2FB30918" w14:textId="77777777" w:rsidR="00E1137D" w:rsidRDefault="00E1137D" w:rsidP="00E1137D">
      <w:pPr>
        <w:ind w:firstLine="708"/>
        <w:jc w:val="both"/>
      </w:pPr>
    </w:p>
    <w:p w14:paraId="0270AB0D" w14:textId="77777777" w:rsidR="00E1137D" w:rsidRDefault="00E1137D" w:rsidP="00E1137D">
      <w:pPr>
        <w:jc w:val="both"/>
      </w:pPr>
      <w:r>
        <w:t xml:space="preserve">                                                                                                         Gradonačelnik</w:t>
      </w:r>
    </w:p>
    <w:p w14:paraId="469B2B6A" w14:textId="77777777" w:rsidR="00E1137D" w:rsidRDefault="00E1137D" w:rsidP="00E1137D">
      <w:pPr>
        <w:tabs>
          <w:tab w:val="center" w:pos="7020"/>
        </w:tabs>
        <w:ind w:left="5103"/>
        <w:jc w:val="both"/>
      </w:pPr>
    </w:p>
    <w:p w14:paraId="49DD4E89" w14:textId="33703C98" w:rsidR="00E1137D" w:rsidRDefault="00E1137D" w:rsidP="00E1137D">
      <w:pPr>
        <w:tabs>
          <w:tab w:val="center" w:pos="7020"/>
        </w:tabs>
        <w:ind w:left="5103"/>
        <w:jc w:val="both"/>
      </w:pPr>
      <w:r>
        <w:t xml:space="preserve">                </w:t>
      </w:r>
      <w:r w:rsidR="00D008E6">
        <w:t xml:space="preserve">  </w:t>
      </w:r>
      <w:r>
        <w:t xml:space="preserve"> </w:t>
      </w:r>
      <w:r w:rsidR="00386CE3">
        <w:t xml:space="preserve">Marijan </w:t>
      </w:r>
      <w:proofErr w:type="spellStart"/>
      <w:r w:rsidR="00386CE3">
        <w:t>Pavliček</w:t>
      </w:r>
      <w:proofErr w:type="spellEnd"/>
    </w:p>
    <w:p w14:paraId="4A1AAD1E" w14:textId="77777777" w:rsidR="00E1137D" w:rsidRDefault="00E1137D" w:rsidP="00E1137D"/>
    <w:p w14:paraId="7C703F72" w14:textId="77777777" w:rsidR="00E1137D" w:rsidRDefault="00E1137D" w:rsidP="00E1137D"/>
    <w:p w14:paraId="793EF9AA" w14:textId="77777777" w:rsidR="00E1137D" w:rsidRDefault="00E1137D" w:rsidP="00E1137D"/>
    <w:p w14:paraId="7FFCD555" w14:textId="77777777" w:rsidR="00E1137D" w:rsidRDefault="00E1137D" w:rsidP="00E1137D"/>
    <w:p w14:paraId="21911158" w14:textId="77777777" w:rsidR="00E1137D" w:rsidRDefault="00E1137D" w:rsidP="00E1137D"/>
    <w:p w14:paraId="5553335C" w14:textId="77777777" w:rsidR="00DB6DB9" w:rsidRDefault="00DB6DB9"/>
    <w:sectPr w:rsidR="00DB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D0525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892BC6"/>
    <w:multiLevelType w:val="hybridMultilevel"/>
    <w:tmpl w:val="CF383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553AD"/>
    <w:multiLevelType w:val="hybridMultilevel"/>
    <w:tmpl w:val="F362B8E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6C6E02"/>
    <w:multiLevelType w:val="hybridMultilevel"/>
    <w:tmpl w:val="057476FA"/>
    <w:lvl w:ilvl="0" w:tplc="029C55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4C903AB"/>
    <w:multiLevelType w:val="hybridMultilevel"/>
    <w:tmpl w:val="8A926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B25E7"/>
    <w:multiLevelType w:val="hybridMultilevel"/>
    <w:tmpl w:val="821ABB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2382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85278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1532420">
    <w:abstractNumId w:val="1"/>
  </w:num>
  <w:num w:numId="4" w16cid:durableId="602301908">
    <w:abstractNumId w:val="5"/>
  </w:num>
  <w:num w:numId="5" w16cid:durableId="2007173556">
    <w:abstractNumId w:val="3"/>
  </w:num>
  <w:num w:numId="6" w16cid:durableId="1687167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7D"/>
    <w:rsid w:val="00011F77"/>
    <w:rsid w:val="000F78BF"/>
    <w:rsid w:val="00151213"/>
    <w:rsid w:val="003130AC"/>
    <w:rsid w:val="00327607"/>
    <w:rsid w:val="00365009"/>
    <w:rsid w:val="00386CE3"/>
    <w:rsid w:val="00542261"/>
    <w:rsid w:val="005A4803"/>
    <w:rsid w:val="00622777"/>
    <w:rsid w:val="006804A0"/>
    <w:rsid w:val="0070112D"/>
    <w:rsid w:val="0076234F"/>
    <w:rsid w:val="007851B6"/>
    <w:rsid w:val="008739AE"/>
    <w:rsid w:val="009160DE"/>
    <w:rsid w:val="00924C10"/>
    <w:rsid w:val="009D107D"/>
    <w:rsid w:val="009F6FBE"/>
    <w:rsid w:val="00A21BDD"/>
    <w:rsid w:val="00AC26D0"/>
    <w:rsid w:val="00AC3551"/>
    <w:rsid w:val="00B04CA5"/>
    <w:rsid w:val="00C04E4B"/>
    <w:rsid w:val="00C4396B"/>
    <w:rsid w:val="00CD61F8"/>
    <w:rsid w:val="00D008E6"/>
    <w:rsid w:val="00D02CB6"/>
    <w:rsid w:val="00DB6DB9"/>
    <w:rsid w:val="00E1137D"/>
    <w:rsid w:val="00E45FF2"/>
    <w:rsid w:val="00F1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9C64"/>
  <w15:docId w15:val="{D70096C0-41A8-4C26-ADC2-93372A95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1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5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Mihaela Blazevic</cp:lastModifiedBy>
  <cp:revision>3</cp:revision>
  <cp:lastPrinted>2024-10-30T09:16:00Z</cp:lastPrinted>
  <dcterms:created xsi:type="dcterms:W3CDTF">2025-11-07T10:00:00Z</dcterms:created>
  <dcterms:modified xsi:type="dcterms:W3CDTF">2025-11-07T12:51:00Z</dcterms:modified>
</cp:coreProperties>
</file>